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50" w:rsidRDefault="006D44F6" w:rsidP="006D44F6">
      <w:pPr>
        <w:pStyle w:val="Heading1"/>
        <w:jc w:val="lef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                        </w:t>
      </w:r>
      <w:r w:rsidR="00A5167A">
        <w:rPr>
          <w:rFonts w:ascii="Bookman Old Style" w:hAnsi="Bookman Old Style"/>
          <w:sz w:val="20"/>
        </w:rPr>
        <w:t>TEJASHREE ARUN BHAMARE</w:t>
      </w:r>
    </w:p>
    <w:p w:rsidR="005F0EA8" w:rsidRDefault="00A5167A" w:rsidP="00D45B79">
      <w:pPr>
        <w:jc w:val="center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R.NO.13, Dnyanada</w:t>
      </w:r>
      <w:r w:rsidR="009273B2">
        <w:rPr>
          <w:rFonts w:ascii="Bookman Old Style" w:hAnsi="Bookman Old Style"/>
          <w:sz w:val="18"/>
        </w:rPr>
        <w:t xml:space="preserve"> </w:t>
      </w:r>
      <w:r w:rsidR="00EF78CE">
        <w:rPr>
          <w:rFonts w:ascii="Bookman Old Style" w:hAnsi="Bookman Old Style"/>
          <w:sz w:val="18"/>
        </w:rPr>
        <w:t xml:space="preserve">CHS, </w:t>
      </w:r>
      <w:r>
        <w:rPr>
          <w:rFonts w:ascii="Bookman Old Style" w:hAnsi="Bookman Old Style"/>
          <w:sz w:val="18"/>
        </w:rPr>
        <w:t xml:space="preserve">Plot No. 50, Behind Pranjali Hospital, Savarkar Nagar, </w:t>
      </w:r>
    </w:p>
    <w:p w:rsidR="00665E50" w:rsidRDefault="00A5167A" w:rsidP="00D45B79">
      <w:pPr>
        <w:jc w:val="center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Thane (W)</w:t>
      </w:r>
      <w:r w:rsidR="005F0EA8">
        <w:rPr>
          <w:rFonts w:ascii="Bookman Old Style" w:hAnsi="Bookman Old Style"/>
          <w:sz w:val="18"/>
        </w:rPr>
        <w:t>,</w:t>
      </w:r>
      <w:r w:rsidR="00665E50">
        <w:rPr>
          <w:rFonts w:ascii="Bookman Old Style" w:hAnsi="Bookman Old Style"/>
          <w:sz w:val="18"/>
        </w:rPr>
        <w:t xml:space="preserve"> Thane -</w:t>
      </w:r>
      <w:r w:rsidR="00EF78CE">
        <w:rPr>
          <w:rFonts w:ascii="Bookman Old Style" w:hAnsi="Bookman Old Style"/>
          <w:sz w:val="18"/>
        </w:rPr>
        <w:t>4</w:t>
      </w:r>
      <w:r w:rsidR="005F0EA8">
        <w:rPr>
          <w:rFonts w:ascii="Bookman Old Style" w:hAnsi="Bookman Old Style"/>
          <w:sz w:val="18"/>
        </w:rPr>
        <w:t>00606.</w:t>
      </w:r>
    </w:p>
    <w:p w:rsidR="00665E50" w:rsidRDefault="00665E50" w:rsidP="00D45B79">
      <w:pPr>
        <w:jc w:val="center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 xml:space="preserve">GSM: </w:t>
      </w:r>
      <w:r w:rsidR="005F0EA8">
        <w:rPr>
          <w:rFonts w:ascii="Bookman Old Style" w:hAnsi="Bookman Old Style"/>
          <w:sz w:val="18"/>
        </w:rPr>
        <w:t>7039650472</w:t>
      </w:r>
      <w:r>
        <w:rPr>
          <w:rFonts w:ascii="Bookman Old Style" w:hAnsi="Bookman Old Style"/>
          <w:sz w:val="18"/>
        </w:rPr>
        <w:t>.</w:t>
      </w:r>
    </w:p>
    <w:p w:rsidR="00E5710D" w:rsidRDefault="00AC661B" w:rsidP="00D45B79">
      <w:pPr>
        <w:pStyle w:val="BodyText3"/>
        <w:rPr>
          <w:rFonts w:ascii="Bookman Old Style" w:hAnsi="Bookman Old Style"/>
          <w:sz w:val="18"/>
        </w:rPr>
      </w:pPr>
      <w:hyperlink r:id="rId7" w:history="1">
        <w:r w:rsidR="005F0EA8">
          <w:rPr>
            <w:rStyle w:val="Hyperlink"/>
            <w:rFonts w:ascii="Bookman Old Style" w:hAnsi="Bookman Old Style"/>
            <w:sz w:val="18"/>
          </w:rPr>
          <w:t>tejubhamare1997@gmail.com</w:t>
        </w:r>
      </w:hyperlink>
    </w:p>
    <w:p w:rsidR="00B62A8A" w:rsidRPr="006D44F6" w:rsidRDefault="00AC661B" w:rsidP="006D44F6">
      <w:pPr>
        <w:pStyle w:val="BodyText3"/>
        <w:numPr>
          <w:ilvl w:val="0"/>
          <w:numId w:val="14"/>
        </w:numPr>
        <w:jc w:val="both"/>
        <w:rPr>
          <w:rFonts w:ascii="Bookman Old Style" w:hAnsi="Bookman Old Style"/>
          <w:i/>
          <w:color w:val="FF0000"/>
          <w:sz w:val="20"/>
        </w:rPr>
      </w:pPr>
      <w:r w:rsidRPr="00AC661B">
        <w:rPr>
          <w:rFonts w:ascii="Bookman Old Style" w:hAnsi="Bookman Old Style"/>
          <w:noProof/>
          <w:color w:val="000000" w:themeColor="text1"/>
          <w:sz w:val="20"/>
        </w:rPr>
        <w:pict>
          <v:line id="_x0000_s1026" style="position:absolute;left:0;text-align:left;z-index:251655168" from="-27pt,7.95pt" to="468pt,7.95pt" o:allowincell="f" strokecolor="#969696" strokeweight="3pt">
            <v:stroke linestyle="thinThin"/>
            <w10:wrap type="square"/>
          </v:line>
        </w:pict>
      </w:r>
      <w:r w:rsidR="005F0EA8" w:rsidRPr="006D44F6">
        <w:rPr>
          <w:rFonts w:ascii="Bookman Old Style" w:hAnsi="Bookman Old Style"/>
          <w:color w:val="000000" w:themeColor="text1"/>
          <w:sz w:val="18"/>
        </w:rPr>
        <w:t>Aspiring</w:t>
      </w:r>
      <w:r w:rsidR="005F0EA8">
        <w:rPr>
          <w:rFonts w:ascii="Bookman Old Style" w:hAnsi="Bookman Old Style"/>
          <w:color w:val="000000"/>
          <w:sz w:val="18"/>
        </w:rPr>
        <w:t xml:space="preserve"> to build a successful career in the field of accounting where I can enhance strength and upgrade my knowledge and contribute to the growth of organization in the best possible way I can.</w:t>
      </w:r>
    </w:p>
    <w:p w:rsidR="00665E50" w:rsidRDefault="00665E50" w:rsidP="00D45B79">
      <w:pPr>
        <w:jc w:val="both"/>
        <w:rPr>
          <w:rFonts w:ascii="Bookman Old Style" w:hAnsi="Bookman Old Style"/>
        </w:rPr>
      </w:pPr>
    </w:p>
    <w:p w:rsidR="00665E50" w:rsidRDefault="00665E50" w:rsidP="00D45B79">
      <w:pPr>
        <w:pStyle w:val="Heading9"/>
        <w:jc w:val="both"/>
        <w:rPr>
          <w:u w:val="none"/>
        </w:rPr>
      </w:pPr>
      <w:r>
        <w:rPr>
          <w:u w:val="none"/>
        </w:rPr>
        <w:t>EDUCATION</w:t>
      </w:r>
    </w:p>
    <w:p w:rsidR="00665E50" w:rsidRDefault="00AC661B" w:rsidP="00D45B79">
      <w:pPr>
        <w:jc w:val="both"/>
      </w:pPr>
      <w:r w:rsidRPr="00AC661B">
        <w:rPr>
          <w:noProof/>
        </w:rPr>
        <w:pict>
          <v:line id="_x0000_s1041" style="position:absolute;left:0;text-align:left;z-index:251660288" from="-1.8pt,4.85pt" to="439.2pt,4.85pt" strokecolor="#969696" strokeweight="3pt">
            <v:stroke linestyle="thinThin"/>
            <w10:wrap type="square"/>
          </v:line>
        </w:pict>
      </w:r>
    </w:p>
    <w:p w:rsidR="005A4CA2" w:rsidRDefault="005A4CA2" w:rsidP="00D45B79">
      <w:pPr>
        <w:pStyle w:val="Heading8"/>
        <w:jc w:val="both"/>
        <w:rPr>
          <w:rFonts w:ascii="Bookman Old Style" w:hAnsi="Bookman Old Style"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1853"/>
        <w:gridCol w:w="2989"/>
        <w:gridCol w:w="1283"/>
        <w:gridCol w:w="1573"/>
        <w:gridCol w:w="2367"/>
      </w:tblGrid>
      <w:tr w:rsidR="00B37892" w:rsidRPr="005A4CA2" w:rsidTr="00C44990">
        <w:trPr>
          <w:trHeight w:val="48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C44990" w:rsidP="006D44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BOARD/INSTITUTE/UNIVER</w:t>
            </w:r>
            <w:r w:rsidR="005A4CA2" w:rsidRPr="005A4C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TY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YEAR OF PASSING.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PERCENTAGE.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B37892" w:rsidP="006D44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GRADES.</w:t>
            </w:r>
            <w:r w:rsidR="005A4CA2" w:rsidRPr="005A4C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7892" w:rsidRPr="005A4CA2" w:rsidTr="00C44990">
        <w:trPr>
          <w:trHeight w:val="263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SSC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Maharashtra State Board.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Mar-13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73.60%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7892" w:rsidRPr="005A4CA2" w:rsidTr="00C44990">
        <w:trPr>
          <w:trHeight w:val="263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HSC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Maharashtra State Board.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Feb-15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80.46%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7892" w:rsidRPr="005A4CA2" w:rsidTr="00C44990">
        <w:trPr>
          <w:trHeight w:val="263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TY.A.F.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University of Mumbai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7892" w:rsidRPr="005A4CA2" w:rsidTr="00C44990">
        <w:trPr>
          <w:trHeight w:val="263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Semester-1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V.G.Vaze</w:t>
            </w:r>
            <w:r w:rsidR="003D0946">
              <w:rPr>
                <w:rFonts w:ascii="Calibri" w:hAnsi="Calibri" w:cstheme="minorBidi"/>
                <w:color w:val="000000"/>
                <w:sz w:val="22"/>
                <w:szCs w:val="20"/>
                <w:lang w:bidi="mr-IN"/>
              </w:rPr>
              <w:t xml:space="preserve"> Kelkar</w:t>
            </w: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 xml:space="preserve"> College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Oct-15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</w:tr>
      <w:tr w:rsidR="00B37892" w:rsidRPr="005A4CA2" w:rsidTr="00C44990">
        <w:trPr>
          <w:trHeight w:val="263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Semester-2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V.G.Vaze</w:t>
            </w:r>
            <w:r w:rsidR="003D0946">
              <w:rPr>
                <w:rFonts w:ascii="Calibri" w:hAnsi="Calibri"/>
                <w:color w:val="000000"/>
                <w:sz w:val="22"/>
                <w:szCs w:val="22"/>
              </w:rPr>
              <w:t xml:space="preserve"> Kelkar</w:t>
            </w: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 xml:space="preserve"> College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Mar-16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</w:tr>
      <w:tr w:rsidR="00B37892" w:rsidRPr="005A4CA2" w:rsidTr="00C44990">
        <w:trPr>
          <w:trHeight w:val="263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Semester-3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V.G.Vaze</w:t>
            </w:r>
            <w:r w:rsidR="003D0946">
              <w:rPr>
                <w:rFonts w:ascii="Calibri" w:hAnsi="Calibri"/>
                <w:color w:val="000000"/>
                <w:sz w:val="22"/>
                <w:szCs w:val="22"/>
              </w:rPr>
              <w:t xml:space="preserve"> Kelkar</w:t>
            </w: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 xml:space="preserve"> College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Oct-16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</w:tr>
      <w:tr w:rsidR="00B37892" w:rsidRPr="005A4CA2" w:rsidTr="00C44990">
        <w:trPr>
          <w:trHeight w:val="263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Semester-4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V.G.Vaze</w:t>
            </w:r>
            <w:r w:rsidR="003D0946">
              <w:rPr>
                <w:rFonts w:ascii="Calibri" w:hAnsi="Calibri"/>
                <w:color w:val="000000"/>
                <w:sz w:val="22"/>
                <w:szCs w:val="22"/>
              </w:rPr>
              <w:t xml:space="preserve"> Kelkar</w:t>
            </w: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 xml:space="preserve"> College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Mar-17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</w:tr>
      <w:tr w:rsidR="00B37892" w:rsidRPr="005A4CA2" w:rsidTr="00C44990">
        <w:trPr>
          <w:trHeight w:val="263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Semester-5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V.G.Vaze</w:t>
            </w:r>
            <w:r w:rsidR="003D0946">
              <w:rPr>
                <w:rFonts w:ascii="Calibri" w:hAnsi="Calibri"/>
                <w:color w:val="000000"/>
                <w:sz w:val="22"/>
                <w:szCs w:val="22"/>
              </w:rPr>
              <w:t xml:space="preserve"> Kelkar</w:t>
            </w: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 xml:space="preserve"> College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Apr-18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</w:tr>
      <w:tr w:rsidR="00B37892" w:rsidRPr="005A4CA2" w:rsidTr="00C44990">
        <w:trPr>
          <w:trHeight w:val="263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Semester-6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V.G.Vaze</w:t>
            </w:r>
            <w:r w:rsidR="003D0946">
              <w:rPr>
                <w:rFonts w:ascii="Calibri" w:hAnsi="Calibri"/>
                <w:color w:val="000000"/>
                <w:sz w:val="22"/>
                <w:szCs w:val="22"/>
              </w:rPr>
              <w:t xml:space="preserve"> Kelkar</w:t>
            </w: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 xml:space="preserve"> College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Aug-18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CA2" w:rsidRPr="005A4CA2" w:rsidRDefault="005A4CA2" w:rsidP="006D4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4CA2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</w:tr>
      <w:tr w:rsidR="006D44F6" w:rsidTr="00C4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8"/>
        </w:trPr>
        <w:tc>
          <w:tcPr>
            <w:tcW w:w="1853" w:type="dxa"/>
          </w:tcPr>
          <w:p w:rsidR="00B37892" w:rsidRPr="006D44F6" w:rsidRDefault="00B37892" w:rsidP="006D44F6">
            <w:pPr>
              <w:pStyle w:val="Heading8"/>
              <w:jc w:val="center"/>
              <w:rPr>
                <w:rFonts w:asciiTheme="minorHAnsi" w:hAnsiTheme="minorHAnsi" w:cs="Mangal"/>
                <w:szCs w:val="20"/>
                <w:lang w:bidi="mr-IN"/>
              </w:rPr>
            </w:pPr>
            <w:r w:rsidRPr="006D44F6">
              <w:rPr>
                <w:rFonts w:asciiTheme="minorHAnsi" w:hAnsiTheme="minorHAnsi" w:cs="Mangal"/>
                <w:szCs w:val="20"/>
                <w:lang w:bidi="mr-IN"/>
              </w:rPr>
              <w:t>MCOM (ADVANCE ACCOUNTING)</w:t>
            </w:r>
          </w:p>
        </w:tc>
        <w:tc>
          <w:tcPr>
            <w:tcW w:w="2989" w:type="dxa"/>
          </w:tcPr>
          <w:p w:rsidR="00B37892" w:rsidRPr="006D44F6" w:rsidRDefault="00B37892" w:rsidP="006D44F6">
            <w:pPr>
              <w:pStyle w:val="Heading8"/>
              <w:ind w:left="1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D44F6">
              <w:rPr>
                <w:rFonts w:asciiTheme="minorHAnsi" w:hAnsiTheme="minorHAnsi"/>
                <w:sz w:val="22"/>
                <w:szCs w:val="22"/>
              </w:rPr>
              <w:t>University of Mumbai</w:t>
            </w:r>
          </w:p>
        </w:tc>
        <w:tc>
          <w:tcPr>
            <w:tcW w:w="1283" w:type="dxa"/>
          </w:tcPr>
          <w:p w:rsidR="00B37892" w:rsidRDefault="00B37892" w:rsidP="006D44F6">
            <w:pPr>
              <w:pStyle w:val="Heading8"/>
              <w:ind w:left="1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3" w:type="dxa"/>
          </w:tcPr>
          <w:p w:rsidR="00B37892" w:rsidRDefault="00B37892" w:rsidP="006D44F6">
            <w:pPr>
              <w:pStyle w:val="Heading8"/>
              <w:ind w:left="1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67" w:type="dxa"/>
          </w:tcPr>
          <w:p w:rsidR="00B37892" w:rsidRDefault="00B37892" w:rsidP="006D44F6">
            <w:pPr>
              <w:pStyle w:val="Heading8"/>
              <w:ind w:left="15"/>
              <w:jc w:val="center"/>
              <w:rPr>
                <w:rFonts w:ascii="Bookman Old Style" w:hAnsi="Bookman Old Style"/>
              </w:rPr>
            </w:pPr>
          </w:p>
        </w:tc>
      </w:tr>
      <w:tr w:rsidR="006D44F6" w:rsidTr="00C4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1"/>
        </w:trPr>
        <w:tc>
          <w:tcPr>
            <w:tcW w:w="1853" w:type="dxa"/>
          </w:tcPr>
          <w:p w:rsidR="003A189A" w:rsidRDefault="003A189A" w:rsidP="003A189A">
            <w:pPr>
              <w:pStyle w:val="Heading8"/>
              <w:rPr>
                <w:rFonts w:asciiTheme="minorHAnsi" w:hAnsiTheme="minorHAnsi" w:cstheme="minorBidi"/>
                <w:sz w:val="22"/>
                <w:szCs w:val="22"/>
                <w:lang w:bidi="mr-IN"/>
              </w:rPr>
            </w:pPr>
            <w:r w:rsidRPr="003A189A">
              <w:rPr>
                <w:rFonts w:asciiTheme="minorHAnsi" w:hAnsiTheme="minorHAnsi" w:cstheme="minorBidi"/>
                <w:sz w:val="22"/>
                <w:szCs w:val="22"/>
                <w:lang w:bidi="mr-IN"/>
              </w:rPr>
              <w:t>Part 1-</w:t>
            </w:r>
          </w:p>
          <w:p w:rsidR="003A189A" w:rsidRPr="00C44990" w:rsidRDefault="003A189A" w:rsidP="003A189A">
            <w:pPr>
              <w:pStyle w:val="Heading8"/>
              <w:jc w:val="center"/>
              <w:rPr>
                <w:b w:val="0"/>
                <w:bCs w:val="0"/>
                <w:sz w:val="22"/>
                <w:szCs w:val="22"/>
                <w:lang w:bidi="mr-IN"/>
              </w:rPr>
            </w:pPr>
            <w:r w:rsidRPr="00C4499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mr-IN"/>
              </w:rPr>
              <w:t>Semester</w:t>
            </w:r>
            <w:r w:rsidR="00B918C8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mr-IN"/>
              </w:rPr>
              <w:t>-</w:t>
            </w:r>
            <w:r w:rsidRPr="00C4499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mr-IN"/>
              </w:rPr>
              <w:t>1</w:t>
            </w:r>
          </w:p>
        </w:tc>
        <w:tc>
          <w:tcPr>
            <w:tcW w:w="2989" w:type="dxa"/>
          </w:tcPr>
          <w:p w:rsidR="00B37892" w:rsidRPr="00B37892" w:rsidRDefault="00B37892" w:rsidP="006D44F6">
            <w:pPr>
              <w:pStyle w:val="Heading8"/>
              <w:ind w:left="15"/>
              <w:jc w:val="center"/>
              <w:rPr>
                <w:rFonts w:asciiTheme="minorHAnsi" w:hAnsiTheme="minorHAnsi" w:cstheme="minorBidi"/>
                <w:sz w:val="22"/>
                <w:szCs w:val="22"/>
                <w:lang w:bidi="mr-IN"/>
              </w:rPr>
            </w:pPr>
            <w:r w:rsidRPr="00B37892">
              <w:rPr>
                <w:rFonts w:asciiTheme="minorHAnsi" w:hAnsiTheme="minorHAnsi" w:cstheme="minorBidi"/>
                <w:sz w:val="22"/>
                <w:szCs w:val="22"/>
                <w:lang w:bidi="mr-IN"/>
              </w:rPr>
              <w:t>V.G.Vaze kelkar college</w:t>
            </w:r>
          </w:p>
        </w:tc>
        <w:tc>
          <w:tcPr>
            <w:tcW w:w="1283" w:type="dxa"/>
          </w:tcPr>
          <w:p w:rsidR="00B37892" w:rsidRPr="00B37892" w:rsidRDefault="006D44F6" w:rsidP="006D44F6">
            <w:pPr>
              <w:pStyle w:val="Heading8"/>
              <w:ind w:left="15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mr-IN"/>
              </w:rPr>
            </w:pPr>
            <w:r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mr-IN"/>
              </w:rPr>
              <w:t xml:space="preserve">   </w:t>
            </w:r>
            <w:r w:rsidR="00B37892" w:rsidRPr="00B37892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mr-IN"/>
              </w:rPr>
              <w:t>Dec-18</w:t>
            </w:r>
          </w:p>
        </w:tc>
        <w:tc>
          <w:tcPr>
            <w:tcW w:w="1573" w:type="dxa"/>
          </w:tcPr>
          <w:p w:rsidR="00B37892" w:rsidRDefault="00B37892" w:rsidP="006D44F6">
            <w:pPr>
              <w:pStyle w:val="Heading8"/>
              <w:ind w:left="15"/>
              <w:jc w:val="center"/>
              <w:rPr>
                <w:rFonts w:ascii="Bookman Old Style" w:hAnsi="Bookman Old Style" w:cstheme="minorBidi"/>
                <w:lang w:bidi="mr-IN"/>
              </w:rPr>
            </w:pPr>
          </w:p>
        </w:tc>
        <w:tc>
          <w:tcPr>
            <w:tcW w:w="2367" w:type="dxa"/>
          </w:tcPr>
          <w:p w:rsidR="00B37892" w:rsidRPr="00B37892" w:rsidRDefault="00B37892" w:rsidP="003A189A">
            <w:pPr>
              <w:pStyle w:val="Heading8"/>
              <w:ind w:left="15"/>
              <w:jc w:val="center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mr-IN"/>
              </w:rPr>
            </w:pPr>
            <w:r w:rsidRPr="00B37892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mr-IN"/>
              </w:rPr>
              <w:t>A</w:t>
            </w:r>
          </w:p>
        </w:tc>
      </w:tr>
      <w:tr w:rsidR="003A189A" w:rsidTr="00C4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9"/>
        </w:trPr>
        <w:tc>
          <w:tcPr>
            <w:tcW w:w="1853" w:type="dxa"/>
          </w:tcPr>
          <w:p w:rsidR="003A189A" w:rsidRPr="003A189A" w:rsidRDefault="003A189A" w:rsidP="003A189A">
            <w:pPr>
              <w:jc w:val="center"/>
              <w:rPr>
                <w:rFonts w:asciiTheme="minorHAnsi" w:hAnsiTheme="minorHAnsi" w:cstheme="minorBidi"/>
                <w:sz w:val="22"/>
                <w:szCs w:val="22"/>
                <w:lang w:bidi="mr-I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Semester-2</w:t>
            </w:r>
          </w:p>
        </w:tc>
        <w:tc>
          <w:tcPr>
            <w:tcW w:w="2989" w:type="dxa"/>
          </w:tcPr>
          <w:p w:rsidR="003A189A" w:rsidRPr="00B37892" w:rsidRDefault="003A189A" w:rsidP="006D44F6">
            <w:pPr>
              <w:pStyle w:val="Heading8"/>
              <w:ind w:left="15"/>
              <w:jc w:val="center"/>
              <w:rPr>
                <w:rFonts w:asciiTheme="minorHAnsi" w:hAnsiTheme="minorHAnsi" w:cstheme="minorBidi"/>
                <w:sz w:val="22"/>
                <w:szCs w:val="22"/>
                <w:lang w:bidi="mr-IN"/>
              </w:rPr>
            </w:pPr>
            <w:r w:rsidRPr="00B37892">
              <w:rPr>
                <w:rFonts w:asciiTheme="minorHAnsi" w:hAnsiTheme="minorHAnsi" w:cstheme="minorBidi"/>
                <w:sz w:val="22"/>
                <w:szCs w:val="22"/>
                <w:lang w:bidi="mr-IN"/>
              </w:rPr>
              <w:t>V.G.Vaze kelkar colleg</w:t>
            </w:r>
            <w:r>
              <w:rPr>
                <w:rFonts w:asciiTheme="minorHAnsi" w:hAnsiTheme="minorHAnsi" w:cstheme="minorBidi"/>
                <w:sz w:val="22"/>
                <w:szCs w:val="22"/>
                <w:lang w:bidi="mr-IN"/>
              </w:rPr>
              <w:t>e</w:t>
            </w:r>
          </w:p>
        </w:tc>
        <w:tc>
          <w:tcPr>
            <w:tcW w:w="1283" w:type="dxa"/>
          </w:tcPr>
          <w:p w:rsidR="003A189A" w:rsidRDefault="003A189A" w:rsidP="006D44F6">
            <w:pPr>
              <w:pStyle w:val="Heading8"/>
              <w:ind w:left="15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mr-IN"/>
              </w:rPr>
            </w:pPr>
            <w:r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mr-IN"/>
              </w:rPr>
              <w:t xml:space="preserve">   May-19</w:t>
            </w:r>
          </w:p>
        </w:tc>
        <w:tc>
          <w:tcPr>
            <w:tcW w:w="1573" w:type="dxa"/>
          </w:tcPr>
          <w:p w:rsidR="003A189A" w:rsidRDefault="003A189A" w:rsidP="006D44F6">
            <w:pPr>
              <w:pStyle w:val="Heading8"/>
              <w:ind w:left="15"/>
              <w:jc w:val="center"/>
              <w:rPr>
                <w:rFonts w:ascii="Bookman Old Style" w:hAnsi="Bookman Old Style" w:cstheme="minorBidi"/>
                <w:lang w:bidi="mr-IN"/>
              </w:rPr>
            </w:pPr>
          </w:p>
        </w:tc>
        <w:tc>
          <w:tcPr>
            <w:tcW w:w="2367" w:type="dxa"/>
          </w:tcPr>
          <w:p w:rsidR="003A189A" w:rsidRDefault="003A189A" w:rsidP="003A189A">
            <w:pPr>
              <w:pStyle w:val="Heading8"/>
              <w:ind w:left="15"/>
              <w:jc w:val="center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mr-IN"/>
              </w:rPr>
            </w:pPr>
            <w:r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bidi="mr-IN"/>
              </w:rPr>
              <w:t>A</w:t>
            </w:r>
          </w:p>
        </w:tc>
      </w:tr>
      <w:tr w:rsidR="003A189A" w:rsidTr="00C4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</w:tcPr>
          <w:p w:rsidR="003A189A" w:rsidRDefault="003A189A" w:rsidP="003A189A">
            <w:pPr>
              <w:pStyle w:val="Heading8"/>
              <w:rPr>
                <w:rFonts w:asciiTheme="minorHAnsi" w:hAnsiTheme="minorHAnsi"/>
                <w:sz w:val="22"/>
                <w:szCs w:val="22"/>
              </w:rPr>
            </w:pPr>
            <w:r w:rsidRPr="003A189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Part 2-</w:t>
            </w:r>
          </w:p>
          <w:p w:rsidR="003A189A" w:rsidRPr="003A189A" w:rsidRDefault="003A189A" w:rsidP="003A189A">
            <w:pPr>
              <w:pStyle w:val="Heading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189A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Semester</w:t>
            </w:r>
            <w:r w:rsidR="00B918C8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-</w:t>
            </w:r>
            <w:r w:rsidRPr="003A189A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2989" w:type="dxa"/>
            <w:tcBorders>
              <w:left w:val="single" w:sz="4" w:space="0" w:color="auto"/>
              <w:right w:val="nil"/>
            </w:tcBorders>
          </w:tcPr>
          <w:p w:rsidR="003A189A" w:rsidRDefault="003A189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3A189A" w:rsidRPr="006D44F6" w:rsidRDefault="003A189A" w:rsidP="003A189A">
            <w:pPr>
              <w:pStyle w:val="Heading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7892">
              <w:rPr>
                <w:rFonts w:asciiTheme="minorHAnsi" w:hAnsiTheme="minorHAnsi" w:cstheme="minorBidi"/>
                <w:sz w:val="22"/>
                <w:szCs w:val="22"/>
                <w:lang w:bidi="mr-IN"/>
              </w:rPr>
              <w:t>V.G.Vaze kelkar college</w:t>
            </w:r>
          </w:p>
        </w:tc>
        <w:tc>
          <w:tcPr>
            <w:tcW w:w="1283" w:type="dxa"/>
            <w:tcBorders>
              <w:left w:val="single" w:sz="4" w:space="0" w:color="auto"/>
              <w:right w:val="nil"/>
            </w:tcBorders>
          </w:tcPr>
          <w:p w:rsidR="003A189A" w:rsidRDefault="003A189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3A189A" w:rsidRPr="00C44990" w:rsidRDefault="00C44990" w:rsidP="00C44990">
            <w:pPr>
              <w:pStyle w:val="Heading8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C44990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Mar-20</w:t>
            </w:r>
          </w:p>
        </w:tc>
        <w:tc>
          <w:tcPr>
            <w:tcW w:w="1573" w:type="dxa"/>
            <w:tcBorders>
              <w:left w:val="single" w:sz="4" w:space="0" w:color="auto"/>
              <w:right w:val="nil"/>
            </w:tcBorders>
          </w:tcPr>
          <w:p w:rsidR="003A189A" w:rsidRDefault="003A189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3A189A" w:rsidRPr="006D44F6" w:rsidRDefault="003A189A" w:rsidP="003A189A">
            <w:pPr>
              <w:pStyle w:val="Heading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</w:tcPr>
          <w:p w:rsidR="003A189A" w:rsidRDefault="003A189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3A189A" w:rsidRPr="003A189A" w:rsidRDefault="003A189A" w:rsidP="003A189A">
            <w:pPr>
              <w:pStyle w:val="Heading8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3A189A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B</w:t>
            </w:r>
          </w:p>
        </w:tc>
      </w:tr>
      <w:tr w:rsidR="00C44990" w:rsidTr="00C4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0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4990" w:rsidRPr="00C44990" w:rsidRDefault="00C44990" w:rsidP="00C44990">
            <w:pPr>
              <w:pStyle w:val="Heading8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C44990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Semester-4</w:t>
            </w: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4990" w:rsidRDefault="00C44990" w:rsidP="00C44990">
            <w:pPr>
              <w:pStyle w:val="Heading8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B37892">
              <w:rPr>
                <w:rFonts w:asciiTheme="minorHAnsi" w:hAnsiTheme="minorHAnsi" w:cstheme="minorBidi"/>
                <w:sz w:val="22"/>
                <w:szCs w:val="22"/>
                <w:lang w:bidi="mr-IN"/>
              </w:rPr>
              <w:t>V.G.Vaze kelkar college</w:t>
            </w:r>
          </w:p>
        </w:tc>
        <w:tc>
          <w:tcPr>
            <w:tcW w:w="5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0" w:rsidRDefault="00C44990" w:rsidP="00C44990">
            <w:pPr>
              <w:pStyle w:val="Heading8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pursing</w:t>
            </w:r>
          </w:p>
        </w:tc>
      </w:tr>
    </w:tbl>
    <w:p w:rsidR="00B37892" w:rsidRPr="00B333F1" w:rsidRDefault="005A4CA2" w:rsidP="00B37892">
      <w:pPr>
        <w:pStyle w:val="Heading8"/>
        <w:jc w:val="both"/>
        <w:rPr>
          <w:rFonts w:ascii="Bookman Old Style" w:hAnsi="Bookman Old Style" w:cs="Mangal"/>
          <w:lang w:bidi="mr-IN"/>
        </w:rPr>
      </w:pPr>
      <w:r>
        <w:rPr>
          <w:rFonts w:ascii="Bookman Old Style" w:hAnsi="Bookman Old Style"/>
        </w:rPr>
        <w:t xml:space="preserve">TECHNICAL </w:t>
      </w:r>
      <w:r w:rsidR="00BE619A">
        <w:rPr>
          <w:rFonts w:ascii="Bookman Old Style" w:hAnsi="Bookman Old Style"/>
        </w:rPr>
        <w:t>QUALIFICATIO</w:t>
      </w:r>
      <w:r w:rsidR="00B333F1">
        <w:rPr>
          <w:rFonts w:ascii="Bookman Old Style" w:hAnsi="Bookman Old Style" w:cs="Mangal"/>
          <w:lang w:bidi="mr-IN"/>
        </w:rPr>
        <w:t>N</w:t>
      </w:r>
    </w:p>
    <w:p w:rsidR="00665E50" w:rsidRPr="00B37892" w:rsidRDefault="00AC661B" w:rsidP="00B37892">
      <w:pPr>
        <w:pStyle w:val="Heading8"/>
        <w:numPr>
          <w:ilvl w:val="0"/>
          <w:numId w:val="12"/>
        </w:numPr>
        <w:jc w:val="both"/>
        <w:rPr>
          <w:rFonts w:ascii="Bookman Old Style" w:hAnsi="Bookman Old Style"/>
          <w:b w:val="0"/>
          <w:bCs w:val="0"/>
        </w:rPr>
      </w:pPr>
      <w:r w:rsidRPr="00AC661B">
        <w:rPr>
          <w:b w:val="0"/>
          <w:bCs w:val="0"/>
          <w:noProof/>
        </w:rPr>
        <w:pict>
          <v:line id="_x0000_s1038" style="position:absolute;left:0;text-align:left;z-index:251657216" from="3pt,6.75pt" to="444pt,6.75pt" strokecolor="#969696" strokeweight="3pt">
            <v:stroke linestyle="thinThin"/>
            <w10:wrap type="square"/>
          </v:line>
        </w:pict>
      </w:r>
      <w:r w:rsidR="00B37892" w:rsidRPr="00B37892">
        <w:rPr>
          <w:rFonts w:ascii="Bookman Old Style" w:hAnsi="Bookman Old Style"/>
          <w:b w:val="0"/>
          <w:bCs w:val="0"/>
        </w:rPr>
        <w:t xml:space="preserve"> </w:t>
      </w:r>
      <w:r w:rsidR="005A4CA2" w:rsidRPr="00B37892">
        <w:rPr>
          <w:rFonts w:ascii="Bookman Old Style" w:hAnsi="Bookman Old Style"/>
          <w:b w:val="0"/>
          <w:bCs w:val="0"/>
          <w:sz w:val="18"/>
        </w:rPr>
        <w:t>MS-CIT</w:t>
      </w:r>
    </w:p>
    <w:p w:rsidR="00665E50" w:rsidRPr="00B37892" w:rsidRDefault="005A4CA2" w:rsidP="00B3789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/>
          <w:sz w:val="18"/>
        </w:rPr>
      </w:pPr>
      <w:r w:rsidRPr="00B37892">
        <w:rPr>
          <w:rFonts w:ascii="Bookman Old Style" w:hAnsi="Bookman Old Style"/>
          <w:sz w:val="18"/>
        </w:rPr>
        <w:t>TYPING-ENGLISH-30</w:t>
      </w:r>
    </w:p>
    <w:p w:rsidR="004161D5" w:rsidRPr="00B37892" w:rsidRDefault="00EF6D6B" w:rsidP="00B3789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theme="minorBidi"/>
          <w:sz w:val="18"/>
          <w:lang w:bidi="mr-IN"/>
        </w:rPr>
      </w:pPr>
      <w:r w:rsidRPr="00B37892">
        <w:rPr>
          <w:rFonts w:ascii="Bookman Old Style" w:hAnsi="Bookman Old Style" w:cstheme="minorBidi"/>
          <w:sz w:val="18"/>
          <w:lang w:bidi="mr-IN"/>
        </w:rPr>
        <w:t>ADVANCE EXCEL</w:t>
      </w:r>
    </w:p>
    <w:p w:rsidR="00C75832" w:rsidRPr="00B37892" w:rsidRDefault="00C75832" w:rsidP="00B3789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theme="minorBidi"/>
          <w:sz w:val="18"/>
          <w:lang w:bidi="mr-IN"/>
        </w:rPr>
      </w:pPr>
      <w:r w:rsidRPr="00B37892">
        <w:rPr>
          <w:rFonts w:ascii="Bookman Old Style" w:hAnsi="Bookman Old Style" w:cstheme="minorBidi"/>
          <w:sz w:val="18"/>
          <w:lang w:bidi="mr-IN"/>
        </w:rPr>
        <w:t>TALLY (GST) ERP-9</w:t>
      </w:r>
    </w:p>
    <w:p w:rsidR="00C44990" w:rsidRDefault="00C44990" w:rsidP="004161D5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Cs w:val="20"/>
        </w:rPr>
      </w:pPr>
    </w:p>
    <w:p w:rsidR="00C44990" w:rsidRPr="00C44990" w:rsidRDefault="004161D5" w:rsidP="00C44990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Cs w:val="20"/>
        </w:rPr>
      </w:pPr>
      <w:r w:rsidRPr="00BE619A">
        <w:rPr>
          <w:rFonts w:ascii="Bookman Old Style" w:hAnsi="Bookman Old Style"/>
          <w:b/>
          <w:szCs w:val="20"/>
        </w:rPr>
        <w:t>ACTIVITIES</w:t>
      </w:r>
      <w:r w:rsidR="00B37892">
        <w:rPr>
          <w:rFonts w:ascii="Bookman Old Style" w:hAnsi="Bookman Old Style"/>
          <w:b/>
          <w:szCs w:val="20"/>
        </w:rPr>
        <w:t xml:space="preserve"> </w:t>
      </w:r>
    </w:p>
    <w:p w:rsidR="004161D5" w:rsidRPr="00B37892" w:rsidRDefault="00AC661B" w:rsidP="00B37892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szCs w:val="20"/>
        </w:rPr>
      </w:pPr>
      <w:r w:rsidRPr="00AC661B">
        <w:rPr>
          <w:noProof/>
        </w:rPr>
        <w:pict>
          <v:line id="_x0000_s1043" style="position:absolute;left:0;text-align:left;z-index:251661312" from="3pt,10.65pt" to="444pt,10.65pt" strokecolor="#969696" strokeweight="3pt">
            <v:stroke linestyle="thinThin"/>
            <w10:wrap type="square"/>
          </v:line>
        </w:pict>
      </w:r>
      <w:r w:rsidR="004161D5" w:rsidRPr="00B37892">
        <w:rPr>
          <w:rFonts w:ascii="Bookman Old Style" w:hAnsi="Bookman Old Style"/>
          <w:sz w:val="18"/>
        </w:rPr>
        <w:t>Participated in 2 days workshop, Vaze Career Fair in the year 2016</w:t>
      </w:r>
    </w:p>
    <w:p w:rsidR="00BE619A" w:rsidRDefault="00AC661B" w:rsidP="00BE619A">
      <w:pPr>
        <w:pStyle w:val="Heading9"/>
        <w:jc w:val="both"/>
        <w:rPr>
          <w:rFonts w:ascii="Bookman Old Style" w:hAnsi="Bookman Old Style"/>
          <w:u w:val="none"/>
        </w:rPr>
      </w:pPr>
      <w:r w:rsidRPr="00AC661B">
        <w:rPr>
          <w:noProof/>
        </w:rPr>
        <w:pict>
          <v:line id="_x0000_s1040" style="position:absolute;left:0;text-align:left;z-index:251659264" from="0,-.3pt" to="441pt,-.3pt" strokecolor="#969696" strokeweight="3pt">
            <v:stroke linestyle="thinThin"/>
            <w10:wrap type="square"/>
          </v:line>
        </w:pict>
      </w:r>
      <w:r w:rsidR="00BE619A">
        <w:rPr>
          <w:rFonts w:ascii="Bookman Old Style" w:hAnsi="Bookman Old Style"/>
          <w:u w:val="none"/>
        </w:rPr>
        <w:t>SKILLS</w:t>
      </w:r>
    </w:p>
    <w:p w:rsidR="00BE619A" w:rsidRPr="00B37892" w:rsidRDefault="00BE619A" w:rsidP="00B37892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/>
          <w:sz w:val="18"/>
        </w:rPr>
      </w:pPr>
      <w:r w:rsidRPr="00B37892">
        <w:rPr>
          <w:rFonts w:ascii="Bookman Old Style" w:hAnsi="Bookman Old Style"/>
          <w:sz w:val="18"/>
        </w:rPr>
        <w:t>Throughout knowledge of Accounting.</w:t>
      </w:r>
    </w:p>
    <w:p w:rsidR="00BE619A" w:rsidRPr="00B37892" w:rsidRDefault="00BE619A" w:rsidP="00B37892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/>
          <w:sz w:val="18"/>
        </w:rPr>
      </w:pPr>
      <w:r w:rsidRPr="00B37892">
        <w:rPr>
          <w:rFonts w:ascii="Bookman Old Style" w:hAnsi="Bookman Old Style"/>
          <w:sz w:val="18"/>
        </w:rPr>
        <w:t>Willingness to learn</w:t>
      </w:r>
    </w:p>
    <w:p w:rsidR="00665E50" w:rsidRDefault="00AC661B" w:rsidP="00D45B79">
      <w:pPr>
        <w:pStyle w:val="Heading9"/>
        <w:jc w:val="both"/>
        <w:rPr>
          <w:rFonts w:ascii="Bookman Old Style" w:hAnsi="Bookman Old Style"/>
          <w:u w:val="none"/>
        </w:rPr>
      </w:pPr>
      <w:r w:rsidRPr="00AC661B">
        <w:rPr>
          <w:rFonts w:ascii="Bookman Old Style" w:hAnsi="Bookman Old Style"/>
          <w:noProof/>
          <w:u w:val="none"/>
        </w:rPr>
        <w:pict>
          <v:line id="_x0000_s1044" style="position:absolute;left:0;text-align:left;z-index:251662336" from="0,9.05pt" to="441pt,9.05pt" strokecolor="#969696" strokeweight="3pt">
            <v:stroke linestyle="thinThin"/>
            <w10:wrap type="square"/>
          </v:line>
        </w:pict>
      </w:r>
      <w:r w:rsidR="00665E50">
        <w:rPr>
          <w:rFonts w:ascii="Bookman Old Style" w:hAnsi="Bookman Old Style"/>
          <w:u w:val="none"/>
        </w:rPr>
        <w:t>STRENGTHS</w:t>
      </w:r>
    </w:p>
    <w:p w:rsidR="004161D5" w:rsidRPr="00B37892" w:rsidRDefault="004161D5" w:rsidP="00B37892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/>
          <w:sz w:val="18"/>
        </w:rPr>
      </w:pPr>
      <w:r w:rsidRPr="00B37892">
        <w:rPr>
          <w:rFonts w:ascii="Bookman Old Style" w:hAnsi="Bookman Old Style"/>
          <w:sz w:val="18"/>
        </w:rPr>
        <w:t>Adaptability to change</w:t>
      </w:r>
    </w:p>
    <w:p w:rsidR="00665E50" w:rsidRPr="003B2191" w:rsidRDefault="00220F45" w:rsidP="00B37892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</w:pPr>
      <w:r w:rsidRPr="00B37892">
        <w:rPr>
          <w:rFonts w:ascii="Bookman Old Style" w:hAnsi="Bookman Old Style"/>
          <w:sz w:val="18"/>
        </w:rPr>
        <w:t>High Team S</w:t>
      </w:r>
      <w:r w:rsidR="00665E50" w:rsidRPr="00B37892">
        <w:rPr>
          <w:rFonts w:ascii="Bookman Old Style" w:hAnsi="Bookman Old Style"/>
          <w:sz w:val="18"/>
        </w:rPr>
        <w:t>pirit</w:t>
      </w:r>
      <w:r w:rsidR="003B2191" w:rsidRPr="00B37892">
        <w:rPr>
          <w:rFonts w:ascii="Bookman Old Style" w:hAnsi="Bookman Old Style"/>
          <w:sz w:val="18"/>
        </w:rPr>
        <w:t>.</w:t>
      </w:r>
    </w:p>
    <w:p w:rsidR="00BE619A" w:rsidRPr="004161D5" w:rsidRDefault="00BE619A" w:rsidP="00BE619A">
      <w:pPr>
        <w:autoSpaceDE w:val="0"/>
        <w:autoSpaceDN w:val="0"/>
        <w:adjustRightInd w:val="0"/>
        <w:jc w:val="both"/>
      </w:pPr>
    </w:p>
    <w:p w:rsidR="00665E50" w:rsidRDefault="00665E50" w:rsidP="00D45B79">
      <w:pPr>
        <w:pStyle w:val="Heading9"/>
        <w:jc w:val="both"/>
        <w:rPr>
          <w:rFonts w:ascii="Bookman Old Style" w:hAnsi="Bookman Old Style"/>
          <w:u w:val="none"/>
        </w:rPr>
      </w:pPr>
      <w:r>
        <w:rPr>
          <w:rFonts w:ascii="Bookman Old Style" w:hAnsi="Bookman Old Style"/>
          <w:u w:val="none"/>
        </w:rPr>
        <w:t>PERSONAL DETAILS</w:t>
      </w:r>
    </w:p>
    <w:p w:rsidR="00665E50" w:rsidRPr="00B37892" w:rsidRDefault="00AC661B" w:rsidP="00B37892">
      <w:pPr>
        <w:jc w:val="both"/>
        <w:rPr>
          <w:rFonts w:ascii="Bookman Old Style" w:hAnsi="Bookman Old Style"/>
        </w:rPr>
      </w:pPr>
      <w:r w:rsidRPr="00AC661B">
        <w:rPr>
          <w:noProof/>
        </w:rPr>
        <w:pict>
          <v:line id="_x0000_s1039" style="position:absolute;left:0;text-align:left;z-index:251658240" from="0,7.8pt" to="441pt,7.8pt" strokecolor="#969696" strokeweight="3pt">
            <v:stroke linestyle="thinThin"/>
            <w10:wrap type="square"/>
          </v:line>
        </w:pict>
      </w:r>
      <w:r w:rsidR="00665E50">
        <w:rPr>
          <w:rFonts w:ascii="Bookman Old Style" w:hAnsi="Bookman Old Style"/>
          <w:sz w:val="18"/>
        </w:rPr>
        <w:t>Date of birth:</w:t>
      </w:r>
      <w:r w:rsidR="00665E50">
        <w:rPr>
          <w:rFonts w:ascii="Bookman Old Style" w:hAnsi="Bookman Old Style"/>
          <w:sz w:val="18"/>
        </w:rPr>
        <w:tab/>
      </w:r>
      <w:r w:rsidR="00665E50">
        <w:rPr>
          <w:rFonts w:ascii="Bookman Old Style" w:hAnsi="Bookman Old Style"/>
          <w:sz w:val="18"/>
        </w:rPr>
        <w:tab/>
        <w:t>1</w:t>
      </w:r>
      <w:r w:rsidR="003B2191">
        <w:rPr>
          <w:rFonts w:ascii="Bookman Old Style" w:hAnsi="Bookman Old Style"/>
          <w:sz w:val="18"/>
        </w:rPr>
        <w:t>4</w:t>
      </w:r>
      <w:r w:rsidR="00665E50">
        <w:rPr>
          <w:rFonts w:ascii="Bookman Old Style" w:hAnsi="Bookman Old Style"/>
          <w:sz w:val="18"/>
        </w:rPr>
        <w:t xml:space="preserve">th </w:t>
      </w:r>
      <w:r w:rsidR="003B2191">
        <w:rPr>
          <w:rFonts w:ascii="Bookman Old Style" w:hAnsi="Bookman Old Style"/>
          <w:sz w:val="18"/>
        </w:rPr>
        <w:t>August</w:t>
      </w:r>
      <w:r w:rsidR="00665E50">
        <w:rPr>
          <w:rFonts w:ascii="Bookman Old Style" w:hAnsi="Bookman Old Style"/>
          <w:sz w:val="18"/>
        </w:rPr>
        <w:t xml:space="preserve"> 19</w:t>
      </w:r>
      <w:r w:rsidR="003B2191">
        <w:rPr>
          <w:rFonts w:ascii="Bookman Old Style" w:hAnsi="Bookman Old Style"/>
          <w:sz w:val="18"/>
        </w:rPr>
        <w:t>9</w:t>
      </w:r>
      <w:r w:rsidR="00665E50">
        <w:rPr>
          <w:rFonts w:ascii="Bookman Old Style" w:hAnsi="Bookman Old Style"/>
          <w:sz w:val="18"/>
        </w:rPr>
        <w:t>7.</w:t>
      </w:r>
    </w:p>
    <w:p w:rsidR="00665E50" w:rsidRDefault="00665E50" w:rsidP="00D45B79">
      <w:pPr>
        <w:jc w:val="both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 xml:space="preserve">Marital status: </w:t>
      </w:r>
      <w:r>
        <w:rPr>
          <w:rFonts w:ascii="Bookman Old Style" w:hAnsi="Bookman Old Style"/>
          <w:sz w:val="18"/>
        </w:rPr>
        <w:tab/>
      </w:r>
      <w:r>
        <w:rPr>
          <w:rFonts w:ascii="Bookman Old Style" w:hAnsi="Bookman Old Style"/>
          <w:sz w:val="18"/>
        </w:rPr>
        <w:tab/>
      </w:r>
      <w:r w:rsidR="003B2191">
        <w:rPr>
          <w:rFonts w:ascii="Bookman Old Style" w:hAnsi="Bookman Old Style"/>
          <w:sz w:val="18"/>
        </w:rPr>
        <w:t>Single</w:t>
      </w:r>
    </w:p>
    <w:p w:rsidR="00665E50" w:rsidRDefault="00665E50" w:rsidP="00D45B79">
      <w:pPr>
        <w:autoSpaceDE w:val="0"/>
        <w:autoSpaceDN w:val="0"/>
        <w:adjustRightInd w:val="0"/>
        <w:jc w:val="both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Languages known:</w:t>
      </w:r>
      <w:r>
        <w:rPr>
          <w:rFonts w:ascii="Bookman Old Style" w:hAnsi="Bookman Old Style"/>
          <w:sz w:val="18"/>
        </w:rPr>
        <w:tab/>
        <w:t xml:space="preserve">English, Hindi and Marathi </w:t>
      </w:r>
    </w:p>
    <w:p w:rsidR="00665E50" w:rsidRPr="00D56F32" w:rsidRDefault="00665E50" w:rsidP="00D45B79">
      <w:pPr>
        <w:pStyle w:val="Heading9"/>
        <w:jc w:val="both"/>
        <w:rPr>
          <w:rFonts w:ascii="Bookman Old Style" w:hAnsi="Bookman Old Style" w:cs="Times New Roman"/>
          <w:b w:val="0"/>
          <w:bCs w:val="0"/>
          <w:sz w:val="18"/>
          <w:u w:val="none"/>
        </w:rPr>
      </w:pPr>
    </w:p>
    <w:sectPr w:rsidR="00665E50" w:rsidRPr="00D56F32" w:rsidSect="00242637">
      <w:headerReference w:type="default" r:id="rId8"/>
      <w:footerReference w:type="even" r:id="rId9"/>
      <w:footerReference w:type="default" r:id="rId10"/>
      <w:pgSz w:w="12240" w:h="15840"/>
      <w:pgMar w:top="900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937" w:rsidRDefault="00087937">
      <w:r>
        <w:separator/>
      </w:r>
    </w:p>
  </w:endnote>
  <w:endnote w:type="continuationSeparator" w:id="1">
    <w:p w:rsidR="00087937" w:rsidRDefault="00087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50" w:rsidRDefault="00AC66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5E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5E50" w:rsidRDefault="00665E5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50" w:rsidRDefault="00AC66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5E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937">
      <w:rPr>
        <w:rStyle w:val="PageNumber"/>
        <w:noProof/>
      </w:rPr>
      <w:t>1</w:t>
    </w:r>
    <w:r>
      <w:rPr>
        <w:rStyle w:val="PageNumber"/>
      </w:rPr>
      <w:fldChar w:fldCharType="end"/>
    </w:r>
  </w:p>
  <w:p w:rsidR="00665E50" w:rsidRDefault="00665E50">
    <w:pPr>
      <w:pStyle w:val="Footer"/>
      <w:ind w:right="360"/>
      <w:jc w:val="right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937" w:rsidRDefault="00087937">
      <w:r>
        <w:separator/>
      </w:r>
    </w:p>
  </w:footnote>
  <w:footnote w:type="continuationSeparator" w:id="1">
    <w:p w:rsidR="00087937" w:rsidRDefault="00087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50" w:rsidRDefault="00665E50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C9E"/>
    <w:multiLevelType w:val="hybridMultilevel"/>
    <w:tmpl w:val="20FA77E8"/>
    <w:lvl w:ilvl="0" w:tplc="787463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18C8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AEF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86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FC2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64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0C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184F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1E7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84AC4"/>
    <w:multiLevelType w:val="hybridMultilevel"/>
    <w:tmpl w:val="F10AC84A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3442EDA"/>
    <w:multiLevelType w:val="hybridMultilevel"/>
    <w:tmpl w:val="405C5B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81B0A"/>
    <w:multiLevelType w:val="hybridMultilevel"/>
    <w:tmpl w:val="1834E51C"/>
    <w:lvl w:ilvl="0" w:tplc="FA869C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3B05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86B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4F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A49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F60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42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6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6A5E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E41E4A"/>
    <w:multiLevelType w:val="hybridMultilevel"/>
    <w:tmpl w:val="56FA433A"/>
    <w:lvl w:ilvl="0" w:tplc="87428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45D32"/>
    <w:multiLevelType w:val="hybridMultilevel"/>
    <w:tmpl w:val="351259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3A3F7D"/>
    <w:multiLevelType w:val="hybridMultilevel"/>
    <w:tmpl w:val="2F4A812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A44297C"/>
    <w:multiLevelType w:val="hybridMultilevel"/>
    <w:tmpl w:val="4808BB2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13F7FCB"/>
    <w:multiLevelType w:val="hybridMultilevel"/>
    <w:tmpl w:val="033EE47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66A4AFA"/>
    <w:multiLevelType w:val="hybridMultilevel"/>
    <w:tmpl w:val="ACD057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1">
    <w:nsid w:val="69D427E9"/>
    <w:multiLevelType w:val="hybridMultilevel"/>
    <w:tmpl w:val="BF8E498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DB2876"/>
    <w:multiLevelType w:val="hybridMultilevel"/>
    <w:tmpl w:val="C1C65B02"/>
    <w:lvl w:ilvl="0" w:tplc="78746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974BC"/>
    <w:multiLevelType w:val="hybridMultilevel"/>
    <w:tmpl w:val="61429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10"/>
  </w:num>
  <w:num w:numId="6">
    <w:abstractNumId w:val="7"/>
  </w:num>
  <w:num w:numId="7">
    <w:abstractNumId w:val="13"/>
  </w:num>
  <w:num w:numId="8">
    <w:abstractNumId w:val="8"/>
  </w:num>
  <w:num w:numId="9">
    <w:abstractNumId w:val="6"/>
  </w:num>
  <w:num w:numId="10">
    <w:abstractNumId w:val="12"/>
  </w:num>
  <w:num w:numId="11">
    <w:abstractNumId w:val="1"/>
  </w:num>
  <w:num w:numId="12">
    <w:abstractNumId w:val="2"/>
  </w:num>
  <w:num w:numId="13">
    <w:abstractNumId w:val="9"/>
  </w:num>
  <w:num w:numId="14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20"/>
  <w:noPunctuationKerning/>
  <w:characterSpacingControl w:val="doNotCompress"/>
  <w:savePreviewPicture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F145B1"/>
    <w:rsid w:val="00007BCF"/>
    <w:rsid w:val="00023193"/>
    <w:rsid w:val="00023F81"/>
    <w:rsid w:val="000240DB"/>
    <w:rsid w:val="00050BBC"/>
    <w:rsid w:val="000651AD"/>
    <w:rsid w:val="00076E6E"/>
    <w:rsid w:val="00085088"/>
    <w:rsid w:val="00087937"/>
    <w:rsid w:val="00090770"/>
    <w:rsid w:val="000B40DE"/>
    <w:rsid w:val="000D38E7"/>
    <w:rsid w:val="000D4971"/>
    <w:rsid w:val="000D55E2"/>
    <w:rsid w:val="000E7E43"/>
    <w:rsid w:val="000F4A95"/>
    <w:rsid w:val="000F539B"/>
    <w:rsid w:val="0014086F"/>
    <w:rsid w:val="00156453"/>
    <w:rsid w:val="001622A5"/>
    <w:rsid w:val="00165E9E"/>
    <w:rsid w:val="0017191D"/>
    <w:rsid w:val="00180949"/>
    <w:rsid w:val="00191AA5"/>
    <w:rsid w:val="00197158"/>
    <w:rsid w:val="001A0410"/>
    <w:rsid w:val="001A13D4"/>
    <w:rsid w:val="001A1AB2"/>
    <w:rsid w:val="001B38FB"/>
    <w:rsid w:val="001C3677"/>
    <w:rsid w:val="001D04CB"/>
    <w:rsid w:val="001D3DCC"/>
    <w:rsid w:val="001D7ADB"/>
    <w:rsid w:val="0020054B"/>
    <w:rsid w:val="00202721"/>
    <w:rsid w:val="00220F45"/>
    <w:rsid w:val="0022647F"/>
    <w:rsid w:val="002309B2"/>
    <w:rsid w:val="00234AAF"/>
    <w:rsid w:val="002360FE"/>
    <w:rsid w:val="00242637"/>
    <w:rsid w:val="00250450"/>
    <w:rsid w:val="00251BB7"/>
    <w:rsid w:val="00256083"/>
    <w:rsid w:val="00264537"/>
    <w:rsid w:val="0026783F"/>
    <w:rsid w:val="002758B1"/>
    <w:rsid w:val="002803FA"/>
    <w:rsid w:val="002B2179"/>
    <w:rsid w:val="002B63BB"/>
    <w:rsid w:val="002C7E58"/>
    <w:rsid w:val="002F358D"/>
    <w:rsid w:val="00333AE2"/>
    <w:rsid w:val="003371A7"/>
    <w:rsid w:val="003415B6"/>
    <w:rsid w:val="0034686B"/>
    <w:rsid w:val="003575C9"/>
    <w:rsid w:val="00361817"/>
    <w:rsid w:val="003733D9"/>
    <w:rsid w:val="00376D86"/>
    <w:rsid w:val="0038385B"/>
    <w:rsid w:val="0039490B"/>
    <w:rsid w:val="003A189A"/>
    <w:rsid w:val="003B2191"/>
    <w:rsid w:val="003D0946"/>
    <w:rsid w:val="003D32DB"/>
    <w:rsid w:val="003F3B74"/>
    <w:rsid w:val="0041162F"/>
    <w:rsid w:val="004161D5"/>
    <w:rsid w:val="00423298"/>
    <w:rsid w:val="0043588B"/>
    <w:rsid w:val="00454AEF"/>
    <w:rsid w:val="0046598D"/>
    <w:rsid w:val="004719CE"/>
    <w:rsid w:val="00476FE1"/>
    <w:rsid w:val="0048073E"/>
    <w:rsid w:val="00487B6A"/>
    <w:rsid w:val="004A2118"/>
    <w:rsid w:val="004C0AF0"/>
    <w:rsid w:val="004E38B2"/>
    <w:rsid w:val="004E4881"/>
    <w:rsid w:val="004F135A"/>
    <w:rsid w:val="004F4508"/>
    <w:rsid w:val="00505901"/>
    <w:rsid w:val="005073CF"/>
    <w:rsid w:val="00517CBB"/>
    <w:rsid w:val="00537C82"/>
    <w:rsid w:val="00540183"/>
    <w:rsid w:val="00550464"/>
    <w:rsid w:val="0056021F"/>
    <w:rsid w:val="00575E5A"/>
    <w:rsid w:val="00576920"/>
    <w:rsid w:val="00581AD8"/>
    <w:rsid w:val="00591856"/>
    <w:rsid w:val="00595A7B"/>
    <w:rsid w:val="005A4CA2"/>
    <w:rsid w:val="005C7E74"/>
    <w:rsid w:val="005D45A6"/>
    <w:rsid w:val="005E0B63"/>
    <w:rsid w:val="005F0EA8"/>
    <w:rsid w:val="005F25E0"/>
    <w:rsid w:val="005F2A45"/>
    <w:rsid w:val="006046B2"/>
    <w:rsid w:val="006162AE"/>
    <w:rsid w:val="00635548"/>
    <w:rsid w:val="00636000"/>
    <w:rsid w:val="00637A3C"/>
    <w:rsid w:val="006643A8"/>
    <w:rsid w:val="00664F47"/>
    <w:rsid w:val="00665E50"/>
    <w:rsid w:val="00666D2E"/>
    <w:rsid w:val="0066785E"/>
    <w:rsid w:val="0067790D"/>
    <w:rsid w:val="00684C02"/>
    <w:rsid w:val="00685140"/>
    <w:rsid w:val="00686E30"/>
    <w:rsid w:val="006A30DE"/>
    <w:rsid w:val="006A37AB"/>
    <w:rsid w:val="006B4B79"/>
    <w:rsid w:val="006C5818"/>
    <w:rsid w:val="006D44F6"/>
    <w:rsid w:val="006D48F1"/>
    <w:rsid w:val="006D6F44"/>
    <w:rsid w:val="006E14E0"/>
    <w:rsid w:val="00706835"/>
    <w:rsid w:val="007079EB"/>
    <w:rsid w:val="00715AE9"/>
    <w:rsid w:val="00740DE1"/>
    <w:rsid w:val="00741B9B"/>
    <w:rsid w:val="0075087A"/>
    <w:rsid w:val="00767E35"/>
    <w:rsid w:val="00780F19"/>
    <w:rsid w:val="0079291B"/>
    <w:rsid w:val="00796654"/>
    <w:rsid w:val="007C6400"/>
    <w:rsid w:val="007F718C"/>
    <w:rsid w:val="008020C1"/>
    <w:rsid w:val="00803A16"/>
    <w:rsid w:val="00815893"/>
    <w:rsid w:val="00824AD7"/>
    <w:rsid w:val="00840EAE"/>
    <w:rsid w:val="00851030"/>
    <w:rsid w:val="00853086"/>
    <w:rsid w:val="008634F1"/>
    <w:rsid w:val="0086409E"/>
    <w:rsid w:val="008751B7"/>
    <w:rsid w:val="0088061D"/>
    <w:rsid w:val="0088484E"/>
    <w:rsid w:val="008B4607"/>
    <w:rsid w:val="008B498D"/>
    <w:rsid w:val="008C0237"/>
    <w:rsid w:val="008C1E28"/>
    <w:rsid w:val="008E13D8"/>
    <w:rsid w:val="008F2BF4"/>
    <w:rsid w:val="008F7158"/>
    <w:rsid w:val="00923DCC"/>
    <w:rsid w:val="00926712"/>
    <w:rsid w:val="009273B2"/>
    <w:rsid w:val="00941288"/>
    <w:rsid w:val="00950BB5"/>
    <w:rsid w:val="00954C04"/>
    <w:rsid w:val="009577A2"/>
    <w:rsid w:val="00957B72"/>
    <w:rsid w:val="00995D27"/>
    <w:rsid w:val="009A7E8F"/>
    <w:rsid w:val="009B7DCC"/>
    <w:rsid w:val="009C22DF"/>
    <w:rsid w:val="009E1021"/>
    <w:rsid w:val="009E4D83"/>
    <w:rsid w:val="00A26240"/>
    <w:rsid w:val="00A5167A"/>
    <w:rsid w:val="00A622CB"/>
    <w:rsid w:val="00A75698"/>
    <w:rsid w:val="00A86E8B"/>
    <w:rsid w:val="00AA2EC7"/>
    <w:rsid w:val="00AB04E9"/>
    <w:rsid w:val="00AB0726"/>
    <w:rsid w:val="00AB4874"/>
    <w:rsid w:val="00AB6791"/>
    <w:rsid w:val="00AC661B"/>
    <w:rsid w:val="00AF26F9"/>
    <w:rsid w:val="00B044E6"/>
    <w:rsid w:val="00B24FE5"/>
    <w:rsid w:val="00B333F1"/>
    <w:rsid w:val="00B36B14"/>
    <w:rsid w:val="00B37892"/>
    <w:rsid w:val="00B62A8A"/>
    <w:rsid w:val="00B67C94"/>
    <w:rsid w:val="00B83D03"/>
    <w:rsid w:val="00B918C8"/>
    <w:rsid w:val="00BA3CD4"/>
    <w:rsid w:val="00BA6557"/>
    <w:rsid w:val="00BB2DB5"/>
    <w:rsid w:val="00BD0982"/>
    <w:rsid w:val="00BD132B"/>
    <w:rsid w:val="00BD19AB"/>
    <w:rsid w:val="00BD3E23"/>
    <w:rsid w:val="00BD6751"/>
    <w:rsid w:val="00BE1EB7"/>
    <w:rsid w:val="00BE619A"/>
    <w:rsid w:val="00C12221"/>
    <w:rsid w:val="00C13A3F"/>
    <w:rsid w:val="00C14931"/>
    <w:rsid w:val="00C27E9D"/>
    <w:rsid w:val="00C406D4"/>
    <w:rsid w:val="00C4431D"/>
    <w:rsid w:val="00C44990"/>
    <w:rsid w:val="00C53BF5"/>
    <w:rsid w:val="00C5409D"/>
    <w:rsid w:val="00C5464A"/>
    <w:rsid w:val="00C56994"/>
    <w:rsid w:val="00C62554"/>
    <w:rsid w:val="00C75832"/>
    <w:rsid w:val="00C77073"/>
    <w:rsid w:val="00C84F73"/>
    <w:rsid w:val="00C87463"/>
    <w:rsid w:val="00CA1B42"/>
    <w:rsid w:val="00CB5F1E"/>
    <w:rsid w:val="00CD4340"/>
    <w:rsid w:val="00CF73B2"/>
    <w:rsid w:val="00D15545"/>
    <w:rsid w:val="00D41FA2"/>
    <w:rsid w:val="00D45B79"/>
    <w:rsid w:val="00D56F32"/>
    <w:rsid w:val="00D604B1"/>
    <w:rsid w:val="00D843C4"/>
    <w:rsid w:val="00D904B4"/>
    <w:rsid w:val="00DC002B"/>
    <w:rsid w:val="00DC639F"/>
    <w:rsid w:val="00E06B45"/>
    <w:rsid w:val="00E0746C"/>
    <w:rsid w:val="00E11555"/>
    <w:rsid w:val="00E1405F"/>
    <w:rsid w:val="00E179C0"/>
    <w:rsid w:val="00E5710D"/>
    <w:rsid w:val="00E736B8"/>
    <w:rsid w:val="00E77BB3"/>
    <w:rsid w:val="00E90840"/>
    <w:rsid w:val="00EB6E99"/>
    <w:rsid w:val="00EC4351"/>
    <w:rsid w:val="00EE4127"/>
    <w:rsid w:val="00EE7F56"/>
    <w:rsid w:val="00EF1EBD"/>
    <w:rsid w:val="00EF6D6B"/>
    <w:rsid w:val="00EF78CE"/>
    <w:rsid w:val="00F145B1"/>
    <w:rsid w:val="00F3075E"/>
    <w:rsid w:val="00F9581F"/>
    <w:rsid w:val="00FA0CB4"/>
    <w:rsid w:val="00FA5A96"/>
    <w:rsid w:val="00FC2064"/>
    <w:rsid w:val="00FC3565"/>
    <w:rsid w:val="00FD3300"/>
    <w:rsid w:val="00FD35D9"/>
    <w:rsid w:val="00FE30B4"/>
    <w:rsid w:val="00FF0F44"/>
    <w:rsid w:val="00FF18FC"/>
    <w:rsid w:val="00FF7415"/>
    <w:rsid w:val="00FF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637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242637"/>
    <w:pPr>
      <w:keepNext/>
      <w:jc w:val="center"/>
      <w:outlineLvl w:val="0"/>
    </w:pPr>
    <w:rPr>
      <w:rFonts w:cs="Arial"/>
      <w:b/>
      <w:bCs/>
      <w:sz w:val="24"/>
    </w:rPr>
  </w:style>
  <w:style w:type="paragraph" w:styleId="Heading2">
    <w:name w:val="heading 2"/>
    <w:basedOn w:val="Normal"/>
    <w:next w:val="Normal"/>
    <w:qFormat/>
    <w:rsid w:val="00242637"/>
    <w:pPr>
      <w:keepNext/>
      <w:outlineLvl w:val="1"/>
    </w:pPr>
    <w:rPr>
      <w:rFonts w:cs="Arial"/>
      <w:b/>
      <w:bCs/>
      <w:sz w:val="24"/>
    </w:rPr>
  </w:style>
  <w:style w:type="paragraph" w:styleId="Heading3">
    <w:name w:val="heading 3"/>
    <w:basedOn w:val="Normal"/>
    <w:next w:val="Normal"/>
    <w:qFormat/>
    <w:rsid w:val="00242637"/>
    <w:pPr>
      <w:keepNext/>
      <w:outlineLvl w:val="2"/>
    </w:pPr>
    <w:rPr>
      <w:rFonts w:ascii="Times New Roman" w:hAnsi="Times New Roman"/>
      <w:b/>
      <w:bCs/>
      <w:i/>
      <w:iCs/>
      <w:sz w:val="24"/>
    </w:rPr>
  </w:style>
  <w:style w:type="paragraph" w:styleId="Heading4">
    <w:name w:val="heading 4"/>
    <w:basedOn w:val="Normal"/>
    <w:next w:val="Normal"/>
    <w:qFormat/>
    <w:rsid w:val="00242637"/>
    <w:pPr>
      <w:keepNext/>
      <w:ind w:left="2880"/>
      <w:outlineLvl w:val="3"/>
    </w:pPr>
    <w:rPr>
      <w:rFonts w:ascii="Times New Roman" w:hAnsi="Times New Roman"/>
      <w:i/>
      <w:iCs/>
      <w:sz w:val="24"/>
    </w:rPr>
  </w:style>
  <w:style w:type="paragraph" w:styleId="Heading5">
    <w:name w:val="heading 5"/>
    <w:basedOn w:val="Normal"/>
    <w:next w:val="Normal"/>
    <w:qFormat/>
    <w:rsid w:val="00242637"/>
    <w:pPr>
      <w:keepNext/>
      <w:jc w:val="center"/>
      <w:outlineLvl w:val="4"/>
    </w:pPr>
    <w:rPr>
      <w:rFonts w:cs="Arial"/>
      <w:i/>
      <w:iCs/>
    </w:rPr>
  </w:style>
  <w:style w:type="paragraph" w:styleId="Heading6">
    <w:name w:val="heading 6"/>
    <w:basedOn w:val="Normal"/>
    <w:next w:val="Normal"/>
    <w:qFormat/>
    <w:rsid w:val="00242637"/>
    <w:pPr>
      <w:keepNext/>
      <w:outlineLvl w:val="5"/>
    </w:pPr>
    <w:rPr>
      <w:rFonts w:cs="Arial"/>
      <w:i/>
      <w:iCs/>
      <w:sz w:val="22"/>
    </w:rPr>
  </w:style>
  <w:style w:type="paragraph" w:styleId="Heading7">
    <w:name w:val="heading 7"/>
    <w:basedOn w:val="Normal"/>
    <w:next w:val="Normal"/>
    <w:qFormat/>
    <w:rsid w:val="00242637"/>
    <w:pPr>
      <w:keepNext/>
      <w:tabs>
        <w:tab w:val="left" w:pos="360"/>
      </w:tabs>
      <w:outlineLvl w:val="6"/>
    </w:pPr>
    <w:rPr>
      <w:rFonts w:cs="Arial"/>
      <w:b/>
      <w:bCs/>
      <w:i/>
      <w:iCs/>
      <w:sz w:val="22"/>
    </w:rPr>
  </w:style>
  <w:style w:type="paragraph" w:styleId="Heading8">
    <w:name w:val="heading 8"/>
    <w:basedOn w:val="Normal"/>
    <w:next w:val="Normal"/>
    <w:qFormat/>
    <w:rsid w:val="00242637"/>
    <w:pPr>
      <w:keepNext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qFormat/>
    <w:rsid w:val="00242637"/>
    <w:pPr>
      <w:keepNext/>
      <w:jc w:val="center"/>
      <w:outlineLvl w:val="8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42637"/>
    <w:rPr>
      <w:rFonts w:cs="Arial"/>
      <w:sz w:val="22"/>
    </w:rPr>
  </w:style>
  <w:style w:type="paragraph" w:styleId="Header">
    <w:name w:val="header"/>
    <w:basedOn w:val="Normal"/>
    <w:semiHidden/>
    <w:rsid w:val="002426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4263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242637"/>
    <w:pPr>
      <w:jc w:val="center"/>
    </w:pPr>
    <w:rPr>
      <w:rFonts w:cs="Arial"/>
    </w:rPr>
  </w:style>
  <w:style w:type="paragraph" w:styleId="NormalWeb">
    <w:name w:val="Normal (Web)"/>
    <w:basedOn w:val="Normal"/>
    <w:semiHidden/>
    <w:rsid w:val="00242637"/>
    <w:pPr>
      <w:spacing w:before="100" w:beforeAutospacing="1" w:after="100" w:afterAutospacing="1"/>
    </w:pPr>
    <w:rPr>
      <w:rFonts w:ascii="Times New Roman" w:hAnsi="Times New Roman"/>
      <w:sz w:val="24"/>
      <w:lang w:eastAsia="ar-SA"/>
    </w:rPr>
  </w:style>
  <w:style w:type="character" w:styleId="Hyperlink">
    <w:name w:val="Hyperlink"/>
    <w:basedOn w:val="DefaultParagraphFont"/>
    <w:semiHidden/>
    <w:rsid w:val="00242637"/>
    <w:rPr>
      <w:color w:val="0000FF"/>
      <w:u w:val="single"/>
    </w:rPr>
  </w:style>
  <w:style w:type="paragraph" w:styleId="BodyText3">
    <w:name w:val="Body Text 3"/>
    <w:basedOn w:val="Normal"/>
    <w:semiHidden/>
    <w:rsid w:val="00242637"/>
    <w:pPr>
      <w:jc w:val="center"/>
    </w:pPr>
    <w:rPr>
      <w:sz w:val="24"/>
    </w:rPr>
  </w:style>
  <w:style w:type="character" w:styleId="FollowedHyperlink">
    <w:name w:val="FollowedHyperlink"/>
    <w:basedOn w:val="DefaultParagraphFont"/>
    <w:semiHidden/>
    <w:rsid w:val="00242637"/>
    <w:rPr>
      <w:color w:val="800080"/>
      <w:u w:val="single"/>
    </w:rPr>
  </w:style>
  <w:style w:type="character" w:styleId="PageNumber">
    <w:name w:val="page number"/>
    <w:basedOn w:val="DefaultParagraphFont"/>
    <w:semiHidden/>
    <w:rsid w:val="00242637"/>
  </w:style>
  <w:style w:type="paragraph" w:styleId="BodyTextIndent">
    <w:name w:val="Body Text Indent"/>
    <w:basedOn w:val="Normal"/>
    <w:semiHidden/>
    <w:rsid w:val="00242637"/>
    <w:pPr>
      <w:ind w:left="3240"/>
    </w:pPr>
    <w:rPr>
      <w:rFonts w:ascii="Times New Roman" w:hAnsi="Times New Roman"/>
    </w:rPr>
  </w:style>
  <w:style w:type="paragraph" w:customStyle="1" w:styleId="Achievement">
    <w:name w:val="Achievement"/>
    <w:basedOn w:val="BodyText"/>
    <w:rsid w:val="00242637"/>
    <w:pPr>
      <w:numPr>
        <w:numId w:val="5"/>
      </w:numPr>
      <w:spacing w:after="60" w:line="220" w:lineRule="atLeast"/>
      <w:jc w:val="both"/>
    </w:pPr>
    <w:rPr>
      <w:rFonts w:cs="Times New Roman"/>
      <w:spacing w:val="-5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242637"/>
    <w:pPr>
      <w:tabs>
        <w:tab w:val="left" w:pos="2160"/>
        <w:tab w:val="right" w:pos="6480"/>
      </w:tabs>
      <w:spacing w:before="240" w:after="40"/>
    </w:pPr>
    <w:rPr>
      <w:rFonts w:ascii="Bookman Old Style" w:hAnsi="Bookman Old Style"/>
      <w:b/>
      <w:sz w:val="18"/>
      <w:szCs w:val="20"/>
      <w:u w:val="single"/>
    </w:rPr>
  </w:style>
  <w:style w:type="paragraph" w:customStyle="1" w:styleId="Institution">
    <w:name w:val="Institution"/>
    <w:basedOn w:val="Normal"/>
    <w:next w:val="Achievement"/>
    <w:autoRedefine/>
    <w:rsid w:val="00242637"/>
    <w:rPr>
      <w:rFonts w:ascii="Bookman Old Style" w:hAnsi="Bookman Old Style"/>
      <w:b/>
      <w:snapToGrid w:val="0"/>
      <w:sz w:val="18"/>
      <w:szCs w:val="20"/>
    </w:rPr>
  </w:style>
  <w:style w:type="paragraph" w:styleId="ListParagraph">
    <w:name w:val="List Paragraph"/>
    <w:basedOn w:val="Normal"/>
    <w:uiPriority w:val="34"/>
    <w:qFormat/>
    <w:rsid w:val="004161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hans.khairnar@rediff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&lt;XX&gt; YEARS EXPERIENCE IN &lt;Function&gt;</vt:lpstr>
      <vt:lpstr>TEJASHREE ARUN BHAMARE</vt:lpstr>
    </vt:vector>
  </TitlesOfParts>
  <Company/>
  <LinksUpToDate>false</LinksUpToDate>
  <CharactersWithSpaces>1613</CharactersWithSpaces>
  <SharedDoc>false</SharedDoc>
  <HLinks>
    <vt:vector size="6" baseType="variant">
      <vt:variant>
        <vt:i4>2359370</vt:i4>
      </vt:variant>
      <vt:variant>
        <vt:i4>0</vt:i4>
      </vt:variant>
      <vt:variant>
        <vt:i4>0</vt:i4>
      </vt:variant>
      <vt:variant>
        <vt:i4>5</vt:i4>
      </vt:variant>
      <vt:variant>
        <vt:lpwstr>mailto:dhans.khairnar@rediffmail.com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&lt;XX&gt; YEARS EXPERIENCE IN &lt;Function&gt;</dc:title>
  <dc:creator>jobsahead. .com</dc:creator>
  <cp:lastModifiedBy>Arun</cp:lastModifiedBy>
  <cp:revision>6</cp:revision>
  <cp:lastPrinted>2012-09-01T11:34:00Z</cp:lastPrinted>
  <dcterms:created xsi:type="dcterms:W3CDTF">2020-01-30T15:39:00Z</dcterms:created>
  <dcterms:modified xsi:type="dcterms:W3CDTF">2020-08-01T07:32:00Z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